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BE5F1" w:themeColor="accent1" w:themeTint="33"/>
  <w:body>
    <w:p w14:paraId="77C609EC" w14:textId="77777777" w:rsidR="008557C0" w:rsidRDefault="008557C0" w:rsidP="008557C0">
      <w:pPr>
        <w:pStyle w:val="aff"/>
        <w:spacing w:before="240" w:beforeAutospacing="0" w:after="240" w:afterAutospacing="0"/>
        <w:jc w:val="center"/>
      </w:pPr>
      <w:r>
        <w:rPr>
          <w:b/>
          <w:bCs/>
          <w:color w:val="1C4587"/>
          <w:sz w:val="30"/>
          <w:szCs w:val="30"/>
        </w:rPr>
        <w:t>ПЛАН РАБОТЫ</w:t>
      </w:r>
    </w:p>
    <w:p w14:paraId="03779C46" w14:textId="77777777" w:rsidR="008557C0" w:rsidRDefault="008557C0" w:rsidP="008557C0">
      <w:pPr>
        <w:pStyle w:val="aff"/>
        <w:spacing w:before="240" w:beforeAutospacing="0" w:after="240" w:afterAutospacing="0"/>
        <w:jc w:val="center"/>
      </w:pPr>
      <w:r>
        <w:rPr>
          <w:b/>
          <w:bCs/>
          <w:color w:val="1C4587"/>
          <w:sz w:val="30"/>
          <w:szCs w:val="30"/>
        </w:rPr>
        <w:t>ДОМА ДЕТСКОГО ТВОРЧЕСТВА им. В.ДУБИНИНА</w:t>
      </w:r>
    </w:p>
    <w:p w14:paraId="1EB2CE86" w14:textId="21C443B2" w:rsidR="008557C0" w:rsidRDefault="008557C0" w:rsidP="008557C0">
      <w:pPr>
        <w:pStyle w:val="aff"/>
        <w:spacing w:before="0" w:beforeAutospacing="0" w:after="0" w:afterAutospacing="0"/>
        <w:jc w:val="center"/>
      </w:pPr>
      <w:r>
        <w:rPr>
          <w:b/>
          <w:bCs/>
          <w:color w:val="1C4587"/>
          <w:sz w:val="40"/>
          <w:szCs w:val="40"/>
        </w:rPr>
        <w:t>на новогодние каникулы 202</w:t>
      </w:r>
      <w:r w:rsidR="006E3024">
        <w:rPr>
          <w:b/>
          <w:bCs/>
          <w:color w:val="1C4587"/>
          <w:sz w:val="40"/>
          <w:szCs w:val="40"/>
        </w:rPr>
        <w:t>5</w:t>
      </w:r>
      <w:r>
        <w:rPr>
          <w:b/>
          <w:bCs/>
          <w:color w:val="1C4587"/>
          <w:sz w:val="40"/>
          <w:szCs w:val="40"/>
        </w:rPr>
        <w:t>-2</w:t>
      </w:r>
      <w:r w:rsidR="006E3024">
        <w:rPr>
          <w:b/>
          <w:bCs/>
          <w:color w:val="1C4587"/>
          <w:sz w:val="40"/>
          <w:szCs w:val="40"/>
        </w:rPr>
        <w:t>6</w:t>
      </w:r>
      <w:r>
        <w:rPr>
          <w:b/>
          <w:bCs/>
          <w:color w:val="1C4587"/>
          <w:sz w:val="40"/>
          <w:szCs w:val="40"/>
        </w:rPr>
        <w:t xml:space="preserve"> учебного года</w:t>
      </w:r>
    </w:p>
    <w:p w14:paraId="7E89B0E8" w14:textId="02AC2772" w:rsidR="008557C0" w:rsidRDefault="008557C0">
      <w:pPr>
        <w:rPr>
          <w:lang w:val="ru-RU"/>
        </w:rPr>
      </w:pPr>
    </w:p>
    <w:tbl>
      <w:tblPr>
        <w:tblW w:w="10632" w:type="dxa"/>
        <w:tblInd w:w="-709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6013"/>
        <w:gridCol w:w="3119"/>
      </w:tblGrid>
      <w:tr w:rsidR="006E3024" w:rsidRPr="006E3024" w14:paraId="20E01759" w14:textId="77777777" w:rsidTr="00A676B7">
        <w:trPr>
          <w:trHeight w:val="510"/>
        </w:trPr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</w:tcPr>
          <w:p w14:paraId="140665C6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47B0E15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18 декабря четверг </w:t>
            </w:r>
          </w:p>
          <w:p w14:paraId="0FD81B77" w14:textId="78587E6C" w:rsidR="006E3024" w:rsidRPr="00856CBC" w:rsidRDefault="00856CBC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Д/а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Жеребненко А.В.</w:t>
            </w:r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</w:tcPr>
          <w:p w14:paraId="70A263EB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E3024" w:rsidRPr="006E3024" w14:paraId="1B3397A1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4FEC773D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9.30-12.00</w:t>
            </w:r>
          </w:p>
          <w:p w14:paraId="3DA74B0F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14.30-18.00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55F74781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Традиционные открытые соревнования по завязыванию туристских узлов на призы турклуба «Ирбис»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0A7EFD87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Фастовец В.Е.</w:t>
            </w:r>
          </w:p>
          <w:p w14:paraId="44D0D978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К.Маркса, 14/1</w:t>
            </w:r>
          </w:p>
        </w:tc>
      </w:tr>
      <w:tr w:rsidR="006E3024" w:rsidRPr="006E3024" w14:paraId="0788A841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254CB675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0B007E79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рофориентационая экскурсия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клуба «Агроэкологии» в Новосибирский государственный аграрный университет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2D00A4E0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Адресова Т.А. </w:t>
            </w:r>
          </w:p>
          <w:p w14:paraId="0CC1F2B4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Добролюбова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,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160</w:t>
            </w:r>
          </w:p>
        </w:tc>
      </w:tr>
      <w:tr w:rsidR="006E3024" w:rsidRPr="006E3024" w14:paraId="580DF98C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20AB7652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6CE6DDCF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интермедия «Приключения Буратино»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учащихся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обучающиеся студии художественного творчества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Семицветик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6FD84CFA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Сорокина Т.Г. Станиславского,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6E3024" w:rsidRPr="006E3024" w14:paraId="2E39AD33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2B2B4AE6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36E527A1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Празднование Нового года для младших обучающихся спелеотуристск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«Солнышко»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102E2FAC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Ситников Г.В.</w:t>
            </w:r>
          </w:p>
          <w:p w14:paraId="56E78757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Ситникова А.Е.</w:t>
            </w:r>
          </w:p>
          <w:p w14:paraId="0B3FF4BE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Николаева Е.Е.</w:t>
            </w:r>
          </w:p>
          <w:p w14:paraId="2F9CD239" w14:textId="24BA344F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Маркса, 27</w:t>
            </w:r>
          </w:p>
        </w:tc>
      </w:tr>
      <w:tr w:rsidR="006E3024" w:rsidRPr="006E3024" w14:paraId="52D9DE4C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75B644DB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6C7C82C3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Новогодняя интермедия «Приключения Буратино»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учащихся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Говоруша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7FB160C2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Павлоцкая О.В.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Станиславского,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6E3024" w:rsidRPr="006E3024" w14:paraId="599728E8" w14:textId="77777777" w:rsidTr="00A676B7">
        <w:trPr>
          <w:trHeight w:val="510"/>
        </w:trPr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</w:tcPr>
          <w:p w14:paraId="0B31F223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622EB1B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19 декабря пятница </w:t>
            </w:r>
          </w:p>
          <w:p w14:paraId="54A21BBC" w14:textId="109729CB" w:rsidR="006E3024" w:rsidRPr="00856CBC" w:rsidRDefault="00856CBC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Д/а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Параскун Е.В.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</w:tcPr>
          <w:p w14:paraId="6A0EEC96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3024" w:rsidRPr="006E3024" w14:paraId="1397E336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17093422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10.00-16.00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5721CCC0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праздники в ЦРД «Тимошка»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46B8B7C5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Камынина В.И. </w:t>
            </w:r>
          </w:p>
          <w:p w14:paraId="376EC820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Педагоги ЦРД «Тимошка»</w:t>
            </w:r>
          </w:p>
          <w:p w14:paraId="30003903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Станиславского,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6E3024" w:rsidRPr="006E3024" w14:paraId="6C831E84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44F44E28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6B672F91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 занятие для родителей младшей групп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ансамбля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народного танца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«Кудесники»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7098C21D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Юрченко И.Н.</w:t>
            </w:r>
          </w:p>
          <w:p w14:paraId="2F5BB6DE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Забалуева, 56</w:t>
            </w:r>
          </w:p>
        </w:tc>
      </w:tr>
      <w:tr w:rsidR="006E3024" w:rsidRPr="006E3024" w14:paraId="52CDE299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7D368CCF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30C4DFE7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праздничный новогодний концерт ВХС «Радость»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0BCE80C1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Безъязыкова О.О.</w:t>
            </w:r>
          </w:p>
          <w:p w14:paraId="0C2E2BCE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Самарина Ю.А.</w:t>
            </w:r>
          </w:p>
          <w:p w14:paraId="62534072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Варзарев К.Н.</w:t>
            </w:r>
          </w:p>
          <w:p w14:paraId="2EDC419D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Станиславского,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6E3024" w:rsidRPr="006E3024" w14:paraId="04187AC6" w14:textId="77777777" w:rsidTr="00A676B7">
        <w:trPr>
          <w:trHeight w:val="510"/>
        </w:trPr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</w:tcPr>
          <w:p w14:paraId="3F7AFB1F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00B18C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1A8272A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 декабря суббота</w:t>
            </w:r>
          </w:p>
          <w:p w14:paraId="5AF37842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Д/а Камынина В.И.</w:t>
            </w:r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</w:tcPr>
          <w:p w14:paraId="49595B83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3024" w:rsidRPr="006E3024" w14:paraId="17044566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3A2AAAAA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11.00-18.00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11E20018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психологические консультации для всех участников образовательного процесса. Предварительная запись обязательна - 8(383)314-19-04, 8-913-475-11-34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262A655F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Хромова И.В.</w:t>
            </w:r>
          </w:p>
          <w:p w14:paraId="437FC062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Степная, 3</w:t>
            </w:r>
          </w:p>
        </w:tc>
      </w:tr>
      <w:tr w:rsidR="006E3024" w:rsidRPr="006E3024" w14:paraId="243E7BF1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19E70CB5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10.00-18.00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4FDF4D80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праздники в ЦРД «Тимошка»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44AD07DC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Камынина В.И. </w:t>
            </w:r>
          </w:p>
          <w:p w14:paraId="3D134D07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Педагоги ЦРД «Тимошка»</w:t>
            </w:r>
          </w:p>
          <w:p w14:paraId="287ED1AC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Станиславского,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6E3024" w:rsidRPr="006E3024" w14:paraId="0E1321AC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0C2598D5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1964D369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ансамбля народного танца «Амрита» в международном многожанровом конкурсном фестивале «Горки»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4C0F272E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Чуб Ю М.</w:t>
            </w:r>
          </w:p>
          <w:p w14:paraId="7C5EE6D9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Гайгерова А.И.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FCB1C8C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ДК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Чкалова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Дзержинского, 34/1</w:t>
            </w:r>
          </w:p>
        </w:tc>
      </w:tr>
      <w:tr w:rsidR="006E3024" w:rsidRPr="006E3024" w14:paraId="5F721031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0EFF6BCD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10.00;12.00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77D7404E" w14:textId="77777777" w:rsidR="006E3024" w:rsidRPr="006E3024" w:rsidRDefault="006E3024" w:rsidP="006E30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«Символ года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- лошадка» для младших обучающихся студии изобразительного творчества «Спектр»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17CAF051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Савинцева В.П.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6E30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Петропавловская, 17</w:t>
            </w:r>
          </w:p>
        </w:tc>
      </w:tr>
      <w:tr w:rsidR="006E3024" w:rsidRPr="006E3024" w14:paraId="2C83C9D2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35E40D8E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15.00</w:t>
            </w:r>
          </w:p>
          <w:p w14:paraId="08E8CDB1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17.30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6627AF41" w14:textId="77777777" w:rsidR="006E3024" w:rsidRPr="006E3024" w:rsidRDefault="006E3024" w:rsidP="006E30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праздники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студии классического танца «Burleska»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1B7B340C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Кимаева Н.В.</w:t>
            </w:r>
          </w:p>
          <w:p w14:paraId="60886542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Таловская П.А.</w:t>
            </w:r>
          </w:p>
          <w:p w14:paraId="6BA177F4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Колхидская, 11</w:t>
            </w:r>
          </w:p>
        </w:tc>
      </w:tr>
      <w:tr w:rsidR="006E3024" w:rsidRPr="006E3024" w14:paraId="1F193D80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56E252A2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4388E66B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Литературный обзор «Книжка на каникулы» для обучающихся литературного клуба «Родничок» в библиотеке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им. А.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Гайдара. 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75FC8157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Грибанова О.Г. </w:t>
            </w:r>
          </w:p>
          <w:p w14:paraId="72FAEB13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Библиотека им. А.</w:t>
            </w:r>
            <w:r w:rsidRPr="006E30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E30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Гайдара Станиславского, 4</w:t>
            </w:r>
          </w:p>
        </w:tc>
      </w:tr>
      <w:tr w:rsidR="006E3024" w:rsidRPr="006E3024" w14:paraId="0DA662A3" w14:textId="77777777" w:rsidTr="00A676B7">
        <w:trPr>
          <w:trHeight w:val="510"/>
        </w:trPr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</w:tcPr>
          <w:p w14:paraId="26592C3F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6033112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 декабря воскресенье</w:t>
            </w:r>
          </w:p>
          <w:p w14:paraId="037E649F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</w:tcPr>
          <w:p w14:paraId="22E6DC83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3024" w:rsidRPr="006E3024" w14:paraId="5412781A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4322C0E9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10.00-18.00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274F7F3E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праздники в ЦРД «Тимошка»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2FD123C6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Камынина В.И. </w:t>
            </w:r>
          </w:p>
          <w:p w14:paraId="055629E4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Педагоги ЦРД «Тимошка»</w:t>
            </w:r>
          </w:p>
          <w:p w14:paraId="5591C3D4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Станиславского,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6E3024" w:rsidRPr="006E3024" w14:paraId="72D5BBF1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63966059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1AFB2D8C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посиделки в театр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-студии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310F06F6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Лобзина М.Д.</w:t>
            </w:r>
          </w:p>
          <w:p w14:paraId="288AE090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Станиславского,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, каб. 8</w:t>
            </w:r>
          </w:p>
        </w:tc>
      </w:tr>
      <w:tr w:rsidR="006E3024" w:rsidRPr="006E3024" w14:paraId="7A654BE3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0C97FF45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18.00-20.00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3E28B124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танцевально-развлекательная программа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3A2078F6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Самарина Ю.А.</w:t>
            </w:r>
          </w:p>
          <w:p w14:paraId="0ACD48C4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Варзарев К.Н.</w:t>
            </w:r>
          </w:p>
          <w:p w14:paraId="006D410D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Станиславского, 4</w:t>
            </w:r>
          </w:p>
        </w:tc>
      </w:tr>
      <w:tr w:rsidR="006E3024" w:rsidRPr="006E3024" w14:paraId="745D2F97" w14:textId="77777777" w:rsidTr="00A676B7">
        <w:trPr>
          <w:trHeight w:val="510"/>
        </w:trPr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</w:tcPr>
          <w:p w14:paraId="1B1D3E33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BE7FDC6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 декабря понедельник</w:t>
            </w:r>
          </w:p>
          <w:p w14:paraId="1DFF6734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Д/а Чуб А.С.</w:t>
            </w:r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</w:tcPr>
          <w:p w14:paraId="6A26FA4C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3024" w:rsidRPr="006E3024" w14:paraId="78B5E559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35F7A8F8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791A0855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новогоднее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занятие для родителей в подготовительном хоре «Капельки»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76BEA7B3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Безъязыкова О.О. </w:t>
            </w:r>
          </w:p>
          <w:p w14:paraId="0B3483EE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Станиславского, 4</w:t>
            </w:r>
          </w:p>
        </w:tc>
      </w:tr>
      <w:tr w:rsidR="006E3024" w:rsidRPr="006E3024" w14:paraId="724E8D89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752C87C2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48610434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Новогодний праздник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 учащихся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ансамбля эстрадного вокала «Дебют»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4CEB19EE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Серебрякова С.В. Петропавловская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,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17</w:t>
            </w:r>
          </w:p>
        </w:tc>
      </w:tr>
      <w:tr w:rsidR="006E3024" w:rsidRPr="006E3024" w14:paraId="37007972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4A98A4F3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5CFCD292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игры молодежной хоккейной команды г. Новосибирска учащимися спелеотуристского клуба «Солнышко» 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6A271223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Ситников Г.В.</w:t>
            </w:r>
          </w:p>
          <w:p w14:paraId="77EFC684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Ситникова А.Е.</w:t>
            </w:r>
          </w:p>
          <w:p w14:paraId="449FB52E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Николаева Е.Е.</w:t>
            </w:r>
          </w:p>
          <w:p w14:paraId="3DF69009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Сибирь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-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Арена</w:t>
            </w:r>
          </w:p>
        </w:tc>
      </w:tr>
      <w:tr w:rsidR="006E3024" w:rsidRPr="006E3024" w14:paraId="669E2EFE" w14:textId="77777777" w:rsidTr="00A676B7">
        <w:trPr>
          <w:trHeight w:val="510"/>
        </w:trPr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</w:tcPr>
          <w:p w14:paraId="283FCB87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26FCDF7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 декабря вторник</w:t>
            </w:r>
          </w:p>
          <w:p w14:paraId="063D40FE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Д/а Третьякова Л.В.</w:t>
            </w:r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</w:tcPr>
          <w:p w14:paraId="76F315F4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3024" w:rsidRPr="006E3024" w14:paraId="0AADA2E7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5D7DC221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9.00 17.00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3C8D4F7E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«Волшебные варенички» для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клуба «Агроэкология»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142F7702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Адресова Т.А.</w:t>
            </w:r>
          </w:p>
          <w:p w14:paraId="7BF54038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Экологический центр ДДТ Римского-Корсакова, 1А</w:t>
            </w:r>
          </w:p>
        </w:tc>
      </w:tr>
      <w:tr w:rsidR="006E3024" w:rsidRPr="006E3024" w14:paraId="7C1A0350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424F2374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.00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-12.00</w:t>
            </w:r>
          </w:p>
          <w:p w14:paraId="710FE112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.00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-19.00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093A57C5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семейная фотосессия в фотошколе «Эдельвейс»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1E45C728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Мироно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в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 И.О.</w:t>
            </w:r>
          </w:p>
          <w:p w14:paraId="75F611E9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Петропавловская,17</w:t>
            </w:r>
          </w:p>
        </w:tc>
      </w:tr>
      <w:tr w:rsidR="006E3024" w:rsidRPr="006E3024" w14:paraId="604E1C64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0CFE1504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14.00-15.30</w:t>
            </w:r>
          </w:p>
          <w:p w14:paraId="0A790529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15.30-17.00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5FC7AD0A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«Новогодняя мастерская»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по изготовлению сувенир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мастерской декоративно-прикладного творчества «Сувенир»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0A464CDA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Житенко Е.И.</w:t>
            </w:r>
          </w:p>
          <w:p w14:paraId="45FEF01B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Петропавловская,17</w:t>
            </w:r>
          </w:p>
        </w:tc>
      </w:tr>
      <w:tr w:rsidR="006E3024" w:rsidRPr="006E3024" w14:paraId="2E536D44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2FA40757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18.15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42BA545F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Открытое занятие для родителей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средней группе ансамбля народного танца «Кудесники «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01438A18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Юрченко И.Н.</w:t>
            </w:r>
          </w:p>
          <w:p w14:paraId="17157C6F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Забалуева</w:t>
            </w:r>
            <w:r w:rsidRPr="006E30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6E30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56</w:t>
            </w:r>
          </w:p>
        </w:tc>
      </w:tr>
      <w:tr w:rsidR="006E3024" w:rsidRPr="006E3024" w14:paraId="074200B6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51939EDC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27423541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посиделки в театр-студии Сказка»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3201B9CF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Лобзина М.Д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.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Станиславского, 4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, каб. 8</w:t>
            </w:r>
          </w:p>
        </w:tc>
      </w:tr>
      <w:tr w:rsidR="006E3024" w:rsidRPr="006E3024" w14:paraId="67D7755F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0A21F6AD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5400F2EF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Новогодний праздник в студии классического танца «Burleska»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43749B7B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Кимаева Н.В.</w:t>
            </w:r>
          </w:p>
          <w:p w14:paraId="6B7DA3A9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Таловская П.А.</w:t>
            </w:r>
          </w:p>
          <w:p w14:paraId="4DFC6C66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Колхидская, 11</w:t>
            </w:r>
          </w:p>
        </w:tc>
      </w:tr>
      <w:tr w:rsidR="006E3024" w:rsidRPr="006E3024" w14:paraId="5908B003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4FBEA211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5F5C36DF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Новогодняя интермедия «Приключения Буратино» для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студия изобразительного творчества «Радуга»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6FB1FAE6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Цыганкова А.Г.</w:t>
            </w:r>
          </w:p>
          <w:p w14:paraId="19F34D5B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Кононенко В.В.</w:t>
            </w:r>
          </w:p>
          <w:p w14:paraId="52426AD1" w14:textId="16758076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Станиславского, 4</w:t>
            </w:r>
          </w:p>
        </w:tc>
      </w:tr>
      <w:tr w:rsidR="006E3024" w:rsidRPr="006E3024" w14:paraId="05349AA8" w14:textId="77777777" w:rsidTr="00A676B7">
        <w:trPr>
          <w:trHeight w:val="510"/>
        </w:trPr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</w:tcPr>
          <w:p w14:paraId="3D5545FF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B6B187D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 декабря среда</w:t>
            </w:r>
          </w:p>
          <w:p w14:paraId="26972683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Д/а Третьякова М.Ю.</w:t>
            </w:r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</w:tcPr>
          <w:p w14:paraId="0FAD44C9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3024" w:rsidRPr="006E3024" w14:paraId="7E880A68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4E1DC505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671C2E2D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Кафедра педагогического мастерства «Школа молодого педагога»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3F245AA0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Жеребненко А.В. </w:t>
            </w:r>
          </w:p>
          <w:p w14:paraId="70B583A3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Степная, 3</w:t>
            </w:r>
          </w:p>
        </w:tc>
      </w:tr>
      <w:tr w:rsidR="006E3024" w:rsidRPr="006E3024" w14:paraId="3C596142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44044446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72BBFB15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Новогодняя интермедия «Приключения Буратино» для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студия изобразительного творчества «Радуга»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309C43AD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Цыганкова А.Г.</w:t>
            </w:r>
          </w:p>
          <w:p w14:paraId="75DCFED0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Кононенко В.В.</w:t>
            </w:r>
          </w:p>
          <w:p w14:paraId="3A286FE4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Станиславского, 4</w:t>
            </w:r>
          </w:p>
        </w:tc>
      </w:tr>
      <w:tr w:rsidR="006E3024" w:rsidRPr="006E3024" w14:paraId="7AD65D88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4BF4FC3D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107D9325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посиделки в театр-студии Сказка»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3C82A3E5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Лобзина М.Д. Станиславского, 4, каб. 8</w:t>
            </w:r>
          </w:p>
        </w:tc>
      </w:tr>
      <w:tr w:rsidR="006E3024" w:rsidRPr="006E3024" w14:paraId="3DE39F6F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0CCF2657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01FE9BDF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 «Волшебные варенички» для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учащихся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клуба «Агроэкология»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1FAE5956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Адресова Т.А.</w:t>
            </w:r>
          </w:p>
          <w:p w14:paraId="7EA5E8DF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Экологический центр ДДТ Римского-Корсакова, 1А</w:t>
            </w:r>
          </w:p>
        </w:tc>
      </w:tr>
      <w:tr w:rsidR="006E3024" w:rsidRPr="006E3024" w14:paraId="04531AFF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606838DE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195A8ACC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Экскурсия «Водонапорная Башня»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для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спелеотуристского клуба «Солнышко»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418B6809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Николаева Е.Е.</w:t>
            </w:r>
          </w:p>
          <w:p w14:paraId="1C22F664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Ватутина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,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29\1</w:t>
            </w:r>
          </w:p>
        </w:tc>
      </w:tr>
      <w:tr w:rsidR="006E3024" w:rsidRPr="006E3024" w14:paraId="43E1D8FB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033F52C0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2F564660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интермедия «Приключения Буратино» для групп студии изобразительного творчества «Спектр»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1BD69451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Савинцева В.П.</w:t>
            </w:r>
          </w:p>
          <w:p w14:paraId="12049DD4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Кононенко В.В.</w:t>
            </w:r>
          </w:p>
          <w:p w14:paraId="56277C8C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Станиславского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,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4 </w:t>
            </w:r>
          </w:p>
        </w:tc>
      </w:tr>
      <w:tr w:rsidR="006E3024" w:rsidRPr="006E3024" w14:paraId="2201835C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4A4DF205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2B4A85AE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итоговое занятие «Код праздника» в школе программирования «Котобот»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64F73236" w14:textId="77777777" w:rsidR="006E3024" w:rsidRPr="006E3024" w:rsidRDefault="006E3024" w:rsidP="006E3024">
            <w:pPr>
              <w:spacing w:line="288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Иванова Е.А.</w:t>
            </w:r>
          </w:p>
          <w:p w14:paraId="7A4E1ED3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Забалуева,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56</w:t>
            </w:r>
          </w:p>
        </w:tc>
      </w:tr>
      <w:tr w:rsidR="006E3024" w:rsidRPr="006E3024" w14:paraId="5CBF9B57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2F1919E5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710325E1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Новогодняя дискотека в студии классического танца «Burleska»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20D111B7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Кимаева Н.В.</w:t>
            </w:r>
          </w:p>
          <w:p w14:paraId="0FA15F64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Таловская П.А.</w:t>
            </w:r>
          </w:p>
          <w:p w14:paraId="3CD544DD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Колхидская, 11</w:t>
            </w:r>
          </w:p>
        </w:tc>
      </w:tr>
      <w:tr w:rsidR="006E3024" w:rsidRPr="006E3024" w14:paraId="1E0FDD42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3DB73644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38A9AA7E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хоровых коллективов ВХС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Радость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праздничном концерте «Предчувствие Рождества»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5FFE6ACE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Безъязыкова О. О. </w:t>
            </w:r>
          </w:p>
          <w:p w14:paraId="3E54422B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КЗ «Евразия»</w:t>
            </w:r>
          </w:p>
          <w:p w14:paraId="417B4396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Селезнëва, 46</w:t>
            </w:r>
          </w:p>
          <w:p w14:paraId="30DCB4C6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3024" w:rsidRPr="006E3024" w14:paraId="0FF47E04" w14:textId="77777777" w:rsidTr="00A676B7">
        <w:trPr>
          <w:trHeight w:val="510"/>
        </w:trPr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</w:tcPr>
          <w:p w14:paraId="61A7F1D5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2F575D0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25 декабря четверг </w:t>
            </w:r>
          </w:p>
          <w:p w14:paraId="1DB56297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Д/а Параскун Е.В.</w:t>
            </w:r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</w:tcPr>
          <w:p w14:paraId="5293ECE9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E3024" w:rsidRPr="006E3024" w14:paraId="7B326B35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31930AFD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09.00</w:t>
            </w:r>
          </w:p>
          <w:p w14:paraId="711953D7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15.45</w:t>
            </w:r>
          </w:p>
          <w:p w14:paraId="73B24754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17.45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196754D5" w14:textId="77777777" w:rsidR="006E3024" w:rsidRPr="006E3024" w:rsidRDefault="006E3024" w:rsidP="006E3024">
            <w:pPr>
              <w:spacing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итоговое занятие «Код праздника» в школе программирования «Котобот»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2C2E37D6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Иванова Е.А.</w:t>
            </w:r>
          </w:p>
          <w:p w14:paraId="0420D906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Забалуева,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56</w:t>
            </w:r>
          </w:p>
        </w:tc>
      </w:tr>
      <w:tr w:rsidR="006E3024" w:rsidRPr="006E3024" w14:paraId="6D35CF8B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5847BAA7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14.00-18.00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52D06FCF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Итоговые занятия «Новогодние чудеса» в студии художественного творчества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Семицветик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215E3B8E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Сорокина Т.Г.</w:t>
            </w:r>
          </w:p>
          <w:p w14:paraId="371F8AE2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Жеребненко А.В.</w:t>
            </w:r>
          </w:p>
          <w:p w14:paraId="501FC0D7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Степная,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</w:tr>
      <w:tr w:rsidR="006E3024" w:rsidRPr="006E3024" w14:paraId="1CA94D85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446806B9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65D6D187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 «Здравствуй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Новый год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!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в мастерской декоративно-прикладного творчества «Сувенир»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7D311E93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Житенко Е.И.</w:t>
            </w:r>
          </w:p>
          <w:p w14:paraId="606EFB3D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Петропавловская, 17</w:t>
            </w:r>
          </w:p>
        </w:tc>
      </w:tr>
      <w:tr w:rsidR="006E3024" w:rsidRPr="006E3024" w14:paraId="2947071C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260FB28C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4341666C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интермедия «Приключения Буратино» для групп ансамбля народного танца «Амрита»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3F03149A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Чуб Ю.М.</w:t>
            </w:r>
          </w:p>
          <w:p w14:paraId="743A29D7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Гайгерова А.И.</w:t>
            </w:r>
          </w:p>
          <w:p w14:paraId="76640B66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Дубков П.П.</w:t>
            </w:r>
          </w:p>
          <w:p w14:paraId="77163047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Станиславского, 4</w:t>
            </w:r>
          </w:p>
        </w:tc>
      </w:tr>
      <w:tr w:rsidR="006E3024" w:rsidRPr="006E3024" w14:paraId="21F3547D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24E885A1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075B3DC5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мастер-класс «Арома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свеча своими руками»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детей и родителей клуба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Говоруша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525D5E98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Павлоцкая О.В.</w:t>
            </w:r>
          </w:p>
          <w:p w14:paraId="6302D79D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Адресова Т.А.</w:t>
            </w:r>
          </w:p>
          <w:p w14:paraId="7F169F89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Экологический центр ДДТ Римского-Корсакова, 1А</w:t>
            </w:r>
          </w:p>
        </w:tc>
      </w:tr>
      <w:tr w:rsidR="006E3024" w:rsidRPr="006E3024" w14:paraId="1CE21962" w14:textId="77777777" w:rsidTr="00A676B7">
        <w:trPr>
          <w:trHeight w:val="510"/>
        </w:trPr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</w:tcPr>
          <w:p w14:paraId="0EFD13DC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DEF873C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26 декабря пятница </w:t>
            </w:r>
          </w:p>
          <w:p w14:paraId="0923D800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Д/а Жеребненко А.В.</w:t>
            </w:r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</w:tcPr>
          <w:p w14:paraId="3F222B40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3024" w:rsidRPr="006E3024" w14:paraId="7FD0C4CB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28F483FE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09.00</w:t>
            </w:r>
          </w:p>
          <w:p w14:paraId="47787460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15.45</w:t>
            </w:r>
          </w:p>
          <w:p w14:paraId="73155D31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17.45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15A5043C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Новогоднее анимационное путешествие «Волшебный мир мультфильмов» в детской студии мультипликации «Аниматика»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76A026C5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Иванова Е.А </w:t>
            </w:r>
          </w:p>
          <w:p w14:paraId="78FC3D83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Забалуева,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56</w:t>
            </w:r>
          </w:p>
        </w:tc>
      </w:tr>
      <w:tr w:rsidR="006E3024" w:rsidRPr="006E3024" w14:paraId="7BBA6E44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071AA9D8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24F26DF4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Празднование Нового года для старших обучающихся спелеотуристского клуба «Солнышко»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0371031C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Ситников Г.В.,</w:t>
            </w:r>
          </w:p>
          <w:p w14:paraId="2190F801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Ситникова А.Е.,</w:t>
            </w:r>
          </w:p>
          <w:p w14:paraId="518705FE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Николаева Е.Е.</w:t>
            </w:r>
          </w:p>
          <w:p w14:paraId="43FDD3FD" w14:textId="3609C5D6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К.</w:t>
            </w:r>
            <w:r w:rsidR="005E1AF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Маркса, 27</w:t>
            </w:r>
          </w:p>
        </w:tc>
      </w:tr>
      <w:tr w:rsidR="006E3024" w:rsidRPr="006E3024" w14:paraId="6BE861A2" w14:textId="77777777" w:rsidTr="00A676B7">
        <w:trPr>
          <w:trHeight w:val="510"/>
        </w:trPr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</w:tcPr>
          <w:p w14:paraId="3A253358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02F8E8F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 декабря суббота</w:t>
            </w:r>
          </w:p>
          <w:p w14:paraId="7B7CEABF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Д/а Камынина В.И.</w:t>
            </w:r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</w:tcPr>
          <w:p w14:paraId="0246A9AF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3024" w:rsidRPr="006E3024" w14:paraId="3C6E5208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4CF6737F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25B9B26B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Новогоднее анимационное путешествие «Волшебный мир мультфильмов» в детской студии мультипликации «Аниматика»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5FFE8032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Иванова Е.А.</w:t>
            </w:r>
          </w:p>
          <w:p w14:paraId="4188E963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Забалуева,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56</w:t>
            </w:r>
          </w:p>
        </w:tc>
      </w:tr>
      <w:tr w:rsidR="006E3024" w:rsidRPr="006E3024" w14:paraId="66E4B626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6F4DD94A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  <w:p w14:paraId="1895EAAA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14.45</w:t>
            </w:r>
          </w:p>
          <w:p w14:paraId="4A583C1F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36074C3A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Праздничное итоговое занятие «Код праздника» в школе программирования «Котобот»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5104142D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Иванова Е.А.</w:t>
            </w:r>
          </w:p>
          <w:p w14:paraId="2486EAA6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Забалуева,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56</w:t>
            </w:r>
          </w:p>
        </w:tc>
      </w:tr>
      <w:tr w:rsidR="006E3024" w:rsidRPr="006E3024" w14:paraId="25A45E42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6F2CB375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20ED7FAC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«Елочная игрушка из латуни»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для родителей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учащихся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педагогов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Дома творчества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5247C02D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Цыганкова А.Г.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 xml:space="preserve"> </w:t>
            </w:r>
            <w:r w:rsidRPr="006E30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Станиславского, 4</w:t>
            </w:r>
          </w:p>
        </w:tc>
      </w:tr>
      <w:tr w:rsidR="006E3024" w:rsidRPr="006E3024" w14:paraId="704004DC" w14:textId="77777777" w:rsidTr="00A676B7">
        <w:trPr>
          <w:trHeight w:val="510"/>
        </w:trPr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</w:tcPr>
          <w:p w14:paraId="2DC0D0A3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910BBB4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 декабря воскресенье</w:t>
            </w:r>
          </w:p>
          <w:p w14:paraId="71FDD4F6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</w:tcPr>
          <w:p w14:paraId="31DFC2C6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3024" w:rsidRPr="006E3024" w14:paraId="3E03ABAC" w14:textId="77777777" w:rsidTr="00A676B7">
        <w:trPr>
          <w:trHeight w:val="375"/>
        </w:trPr>
        <w:tc>
          <w:tcPr>
            <w:tcW w:w="1500" w:type="dxa"/>
            <w:tcBorders>
              <w:top w:val="single" w:sz="12" w:space="0" w:color="000000"/>
              <w:bottom w:val="single" w:sz="4" w:space="0" w:color="000000"/>
            </w:tcBorders>
          </w:tcPr>
          <w:p w14:paraId="63077171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10.30</w:t>
            </w:r>
          </w:p>
          <w:p w14:paraId="2F97F044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013" w:type="dxa"/>
            <w:tcBorders>
              <w:top w:val="single" w:sz="12" w:space="0" w:color="000000"/>
              <w:bottom w:val="single" w:sz="4" w:space="0" w:color="000000"/>
            </w:tcBorders>
          </w:tcPr>
          <w:p w14:paraId="72E92FF9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Новогодние посиделки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группах студии изобразительного творчества «Спектр»</w:t>
            </w:r>
          </w:p>
        </w:tc>
        <w:tc>
          <w:tcPr>
            <w:tcW w:w="3119" w:type="dxa"/>
            <w:tcBorders>
              <w:top w:val="single" w:sz="12" w:space="0" w:color="000000"/>
              <w:bottom w:val="single" w:sz="4" w:space="0" w:color="000000"/>
            </w:tcBorders>
          </w:tcPr>
          <w:p w14:paraId="76E26A66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Савинцева В.П.</w:t>
            </w:r>
          </w:p>
          <w:p w14:paraId="6718D080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Петропавловская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,</w:t>
            </w: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17 </w:t>
            </w:r>
          </w:p>
        </w:tc>
      </w:tr>
      <w:tr w:rsidR="00866759" w:rsidRPr="006E3024" w14:paraId="309856CE" w14:textId="77777777" w:rsidTr="00A676B7">
        <w:trPr>
          <w:trHeight w:val="375"/>
        </w:trPr>
        <w:tc>
          <w:tcPr>
            <w:tcW w:w="1500" w:type="dxa"/>
            <w:tcBorders>
              <w:top w:val="single" w:sz="12" w:space="0" w:color="000000"/>
              <w:bottom w:val="single" w:sz="4" w:space="0" w:color="000000"/>
            </w:tcBorders>
          </w:tcPr>
          <w:p w14:paraId="5AE2D638" w14:textId="14A28479" w:rsidR="00866759" w:rsidRPr="006E3024" w:rsidRDefault="00866759" w:rsidP="00866759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759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6013" w:type="dxa"/>
            <w:tcBorders>
              <w:top w:val="single" w:sz="12" w:space="0" w:color="000000"/>
              <w:bottom w:val="single" w:sz="4" w:space="0" w:color="000000"/>
            </w:tcBorders>
          </w:tcPr>
          <w:p w14:paraId="4B4114D5" w14:textId="39C0C9BC" w:rsidR="00866759" w:rsidRPr="006E3024" w:rsidRDefault="00866759" w:rsidP="00866759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759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выпускников ВХС Радость</w:t>
            </w:r>
          </w:p>
        </w:tc>
        <w:tc>
          <w:tcPr>
            <w:tcW w:w="3119" w:type="dxa"/>
            <w:tcBorders>
              <w:top w:val="single" w:sz="12" w:space="0" w:color="000000"/>
              <w:bottom w:val="single" w:sz="4" w:space="0" w:color="000000"/>
            </w:tcBorders>
          </w:tcPr>
          <w:p w14:paraId="62A685C9" w14:textId="77777777" w:rsidR="00866759" w:rsidRPr="00866759" w:rsidRDefault="00866759" w:rsidP="00866759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6675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Безъязыкова О.О.</w:t>
            </w:r>
          </w:p>
          <w:p w14:paraId="1AC91E33" w14:textId="2893D766" w:rsidR="00866759" w:rsidRPr="00866759" w:rsidRDefault="00866759" w:rsidP="00866759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Станиславского, 4</w:t>
            </w:r>
          </w:p>
        </w:tc>
      </w:tr>
      <w:tr w:rsidR="006E3024" w:rsidRPr="006E3024" w14:paraId="03C14F6A" w14:textId="77777777" w:rsidTr="00A676B7">
        <w:trPr>
          <w:trHeight w:val="510"/>
        </w:trPr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</w:tcPr>
          <w:p w14:paraId="2DDDB1EA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CFF1BFA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 декабря понедельник</w:t>
            </w:r>
          </w:p>
          <w:p w14:paraId="51E1019D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Д/а Третьякова Л.В.</w:t>
            </w:r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</w:tcPr>
          <w:p w14:paraId="4007BBED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3024" w:rsidRPr="006E3024" w14:paraId="648ED78E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2A104098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4C8ACBB4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вечер коллектива «Новый И-го-о-го-о-д 2026»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03B592FC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Кононенко В.В.</w:t>
            </w:r>
          </w:p>
          <w:p w14:paraId="67D471CF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Сысоева М.А.</w:t>
            </w:r>
          </w:p>
          <w:p w14:paraId="5C1F0F1A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Варзарев К.Н.</w:t>
            </w:r>
          </w:p>
          <w:p w14:paraId="2E9350C8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Станиславского, 4</w:t>
            </w:r>
          </w:p>
        </w:tc>
      </w:tr>
      <w:tr w:rsidR="006E3024" w:rsidRPr="006E3024" w14:paraId="4AF8C03D" w14:textId="77777777" w:rsidTr="00A676B7">
        <w:trPr>
          <w:trHeight w:val="510"/>
        </w:trPr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</w:tcPr>
          <w:p w14:paraId="56F046B0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AD4C18D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декабря вторник</w:t>
            </w:r>
          </w:p>
          <w:p w14:paraId="2F12227A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Д/а Чуб А.С.</w:t>
            </w:r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</w:tcPr>
          <w:p w14:paraId="65C17D82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3024" w:rsidRPr="006E3024" w14:paraId="0CB8B75B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43F3C019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791D540C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 по расписанию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752E4FCF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3024" w:rsidRPr="006E3024" w14:paraId="6434D4D3" w14:textId="77777777" w:rsidTr="00A676B7">
        <w:trPr>
          <w:trHeight w:val="510"/>
        </w:trPr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</w:tcPr>
          <w:p w14:paraId="255EDAFA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3037625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 декабря среда</w:t>
            </w:r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</w:tcPr>
          <w:p w14:paraId="76D854A9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3024" w:rsidRPr="006E3024" w14:paraId="5B30616F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59D57F30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6E7D3AC9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Выходной день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554535DE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3024" w:rsidRPr="006E3024" w14:paraId="1BB36E58" w14:textId="77777777" w:rsidTr="00A676B7">
        <w:trPr>
          <w:trHeight w:val="510"/>
        </w:trPr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</w:tcPr>
          <w:p w14:paraId="6A16CCB8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793A1CC" w14:textId="77777777" w:rsid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01 января четверг </w:t>
            </w:r>
          </w:p>
          <w:p w14:paraId="07B8902E" w14:textId="228B3A88" w:rsidR="00866759" w:rsidRPr="00866759" w:rsidRDefault="00866759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Д/а </w:t>
            </w:r>
            <w:r w:rsidRPr="00866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Нечунаев А.А.</w:t>
            </w:r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</w:tcPr>
          <w:p w14:paraId="4E7FE650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E3024" w:rsidRPr="006E3024" w14:paraId="66ECA0C7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4D9CF34B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192E6F79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Выходной день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257725AA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3024" w:rsidRPr="006E3024" w14:paraId="42083C3A" w14:textId="77777777" w:rsidTr="00A676B7">
        <w:trPr>
          <w:trHeight w:val="510"/>
        </w:trPr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</w:tcPr>
          <w:p w14:paraId="1EE0F113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FC32CF7" w14:textId="77777777" w:rsidR="00866759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 января пятница</w:t>
            </w:r>
          </w:p>
          <w:p w14:paraId="368D2644" w14:textId="17BAE833" w:rsidR="006E3024" w:rsidRPr="006E3024" w:rsidRDefault="00866759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Д/а Жеребненко А.В.</w:t>
            </w:r>
            <w:r w:rsidR="006E3024"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</w:tcPr>
          <w:p w14:paraId="6001D9AA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3024" w:rsidRPr="006E3024" w14:paraId="518F6D49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50FB655F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576CC15B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Выходной день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0242A3B8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3024" w:rsidRPr="006E3024" w14:paraId="2922901D" w14:textId="77777777" w:rsidTr="00A676B7">
        <w:trPr>
          <w:trHeight w:val="510"/>
        </w:trPr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</w:tcPr>
          <w:p w14:paraId="06606025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85B02A9" w14:textId="77777777" w:rsid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 января суббота</w:t>
            </w:r>
          </w:p>
          <w:p w14:paraId="3A550EA9" w14:textId="3D590337" w:rsidR="00866759" w:rsidRPr="00866759" w:rsidRDefault="00866759" w:rsidP="008667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Д/а </w:t>
            </w:r>
            <w:r w:rsidRPr="000A37F4">
              <w:rPr>
                <w:rFonts w:ascii="Times New Roman" w:eastAsia="Times New Roman" w:hAnsi="Times New Roman" w:cs="Times New Roman"/>
                <w:b/>
                <w:iCs/>
              </w:rPr>
              <w:t>Параскун Е.В.</w:t>
            </w:r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</w:tcPr>
          <w:p w14:paraId="6C202B1B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3024" w:rsidRPr="006E3024" w14:paraId="5FACA75E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2DFF7231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3BCC8A7B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Коллективный выход в театр «На Левом берегу»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 спектакль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«Щелкунчик»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 студии художественного творчества «Семицветик»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30E971DE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Сорокина Т.Г.</w:t>
            </w:r>
          </w:p>
          <w:p w14:paraId="06C21BAE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Вертковская, 10</w:t>
            </w:r>
          </w:p>
        </w:tc>
      </w:tr>
      <w:tr w:rsidR="006E3024" w:rsidRPr="006E3024" w14:paraId="56BDBE57" w14:textId="77777777" w:rsidTr="00A676B7">
        <w:trPr>
          <w:trHeight w:val="510"/>
        </w:trPr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</w:tcPr>
          <w:p w14:paraId="7D9DB416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A9C3E26" w14:textId="77777777" w:rsid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 января воскресенье</w:t>
            </w:r>
          </w:p>
          <w:p w14:paraId="2612A242" w14:textId="2FD5C6AF" w:rsidR="00866759" w:rsidRPr="00866759" w:rsidRDefault="00866759" w:rsidP="0086675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Д/а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Овчинникова О.М.</w:t>
            </w:r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</w:tcPr>
          <w:p w14:paraId="33E797F7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3024" w:rsidRPr="006E3024" w14:paraId="422C6276" w14:textId="77777777" w:rsidTr="00A676B7">
        <w:trPr>
          <w:trHeight w:val="375"/>
        </w:trPr>
        <w:tc>
          <w:tcPr>
            <w:tcW w:w="1500" w:type="dxa"/>
            <w:tcBorders>
              <w:top w:val="single" w:sz="12" w:space="0" w:color="000000"/>
              <w:bottom w:val="single" w:sz="4" w:space="0" w:color="000000"/>
            </w:tcBorders>
          </w:tcPr>
          <w:p w14:paraId="483BE0C1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12" w:space="0" w:color="000000"/>
              <w:bottom w:val="single" w:sz="4" w:space="0" w:color="000000"/>
            </w:tcBorders>
          </w:tcPr>
          <w:p w14:paraId="3C2A1B17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4-11</w:t>
            </w: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января</w:t>
            </w:r>
          </w:p>
          <w:p w14:paraId="365E0611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Учебно-тренировочные сборы в центре аэробики Диана </w:t>
            </w:r>
          </w:p>
        </w:tc>
        <w:tc>
          <w:tcPr>
            <w:tcW w:w="3119" w:type="dxa"/>
            <w:tcBorders>
              <w:top w:val="single" w:sz="12" w:space="0" w:color="000000"/>
              <w:bottom w:val="single" w:sz="4" w:space="0" w:color="000000"/>
            </w:tcBorders>
          </w:tcPr>
          <w:p w14:paraId="501B834E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Мелентьева Т Д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A892BF7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ФСЦ </w:t>
            </w:r>
            <w:r w:rsidRPr="006E30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«</w:t>
            </w:r>
            <w:r w:rsidRPr="006E30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ТИГР</w:t>
            </w:r>
            <w:r w:rsidRPr="006E30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»</w:t>
            </w:r>
          </w:p>
          <w:p w14:paraId="0B687A66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Вертковская</w:t>
            </w:r>
            <w:r w:rsidRPr="006E302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,</w:t>
            </w:r>
            <w:r w:rsidRPr="006E30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39/1</w:t>
            </w:r>
          </w:p>
        </w:tc>
      </w:tr>
      <w:tr w:rsidR="006E3024" w:rsidRPr="006E3024" w14:paraId="4CBE0E06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3BCA26AE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18.30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553AA492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Коллективный выход учащихся театра-студии «Сказка» в театр «Красный факел» на спектакль «Пигмалион»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45C85A31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Лобзина М.Д.</w:t>
            </w:r>
          </w:p>
          <w:p w14:paraId="3238EBE2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Ленина, 19</w:t>
            </w:r>
          </w:p>
        </w:tc>
      </w:tr>
      <w:tr w:rsidR="006E3024" w:rsidRPr="006E3024" w14:paraId="4BDD2D4A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322CDC9D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7E18441B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4-1</w:t>
            </w:r>
            <w:r w:rsidRPr="006E30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января</w:t>
            </w:r>
          </w:p>
          <w:p w14:paraId="03F9AE2F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 по Красноярскому краю учащихся спелеотуристского клуба «Солнышко»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1C9BE39E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Ситников Г.В.</w:t>
            </w:r>
          </w:p>
          <w:p w14:paraId="2377F420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Красноярский край</w:t>
            </w:r>
          </w:p>
        </w:tc>
      </w:tr>
      <w:tr w:rsidR="00866759" w:rsidRPr="006E3024" w14:paraId="67494079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40338412" w14:textId="578D7129" w:rsidR="00866759" w:rsidRPr="006E3024" w:rsidRDefault="00103CDF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C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12.00-15.00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135E89AC" w14:textId="44BDF4EA" w:rsidR="00866759" w:rsidRPr="006E3024" w:rsidRDefault="00103CDF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03C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Постановочные репетиции ансамбля классического танца «Пленительные ритмы»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2CD44AE0" w14:textId="4EABB885" w:rsidR="00866759" w:rsidRPr="006E3024" w:rsidRDefault="00103CDF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C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Кожевникова Н.Е. Станиславского, 4</w:t>
            </w:r>
          </w:p>
        </w:tc>
      </w:tr>
      <w:tr w:rsidR="006E3024" w:rsidRPr="006E3024" w14:paraId="6EB2B70D" w14:textId="77777777" w:rsidTr="00A676B7">
        <w:trPr>
          <w:trHeight w:val="510"/>
        </w:trPr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</w:tcPr>
          <w:p w14:paraId="7F1F5C86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A5E469E" w14:textId="77777777" w:rsid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 января понедельник</w:t>
            </w:r>
          </w:p>
          <w:p w14:paraId="712D8F6A" w14:textId="451BDE62" w:rsidR="00103CDF" w:rsidRPr="00103CDF" w:rsidRDefault="00103CDF" w:rsidP="00103C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Д/а </w:t>
            </w:r>
            <w:r w:rsidRPr="00103C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Жеребненко А.В.</w:t>
            </w:r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</w:tcPr>
          <w:p w14:paraId="7BE3D6C1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3024" w:rsidRPr="006E3024" w14:paraId="4E8AFD1D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59256130" w14:textId="39108030" w:rsidR="006E3024" w:rsidRPr="006E3024" w:rsidRDefault="00103CDF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CDF">
              <w:rPr>
                <w:rFonts w:ascii="Times New Roman" w:eastAsia="Times New Roman" w:hAnsi="Times New Roman" w:cs="Times New Roman"/>
                <w:sz w:val="24"/>
                <w:szCs w:val="24"/>
              </w:rPr>
              <w:t>12.00-15.00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0A0E44D5" w14:textId="01FF9101" w:rsidR="006E3024" w:rsidRPr="006E3024" w:rsidRDefault="00103CDF" w:rsidP="006E30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C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Постановочные репетиции ансамбля классического танца «Пленительные ритмы»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388B2EB1" w14:textId="48E75641" w:rsidR="006E3024" w:rsidRPr="006E3024" w:rsidRDefault="00103CDF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C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Кожевникова Н.Е. Станиславского, 4</w:t>
            </w:r>
          </w:p>
        </w:tc>
      </w:tr>
      <w:tr w:rsidR="006E3024" w:rsidRPr="006E3024" w14:paraId="4670E0D8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451D1FF2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095F5BA9" w14:textId="77777777" w:rsidR="006E3024" w:rsidRPr="006E3024" w:rsidRDefault="006E3024" w:rsidP="006E302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 снежных скульптур для детей и родителей дома творчества.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2A4C2695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Адресова Т.А. </w:t>
            </w:r>
            <w:r w:rsidRPr="006E302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Экологический центр ДДТ Римского-Корсакова, 1А</w:t>
            </w:r>
          </w:p>
        </w:tc>
      </w:tr>
      <w:tr w:rsidR="006E3024" w:rsidRPr="006E3024" w14:paraId="73852088" w14:textId="77777777" w:rsidTr="00A676B7">
        <w:trPr>
          <w:trHeight w:val="510"/>
        </w:trPr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</w:tcPr>
          <w:p w14:paraId="736E9994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61E4255" w14:textId="77777777" w:rsid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 января вторник</w:t>
            </w:r>
          </w:p>
          <w:p w14:paraId="7506BE2B" w14:textId="23F9F562" w:rsidR="00103CDF" w:rsidRPr="00103CDF" w:rsidRDefault="00103CDF" w:rsidP="00103C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Д/а </w:t>
            </w:r>
            <w:r w:rsidRPr="00103C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Чуб А.С.</w:t>
            </w:r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</w:tcPr>
          <w:p w14:paraId="1EBA7E1F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3024" w:rsidRPr="006E3024" w14:paraId="43D11C23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553E073A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47A825CB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Мастер-класс «Игрушка из фетра»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учащихся 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студи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изобразительного творчества «Радуга»</w:t>
            </w:r>
            <w:r w:rsidRPr="006E302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18BEC1E7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Цыганкова А.Г.</w:t>
            </w:r>
          </w:p>
          <w:p w14:paraId="692176A2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Станиславского, 4</w:t>
            </w:r>
          </w:p>
        </w:tc>
      </w:tr>
      <w:tr w:rsidR="006E3024" w:rsidRPr="006E3024" w14:paraId="07F81439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48314B26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261CC1E1" w14:textId="34C2536F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Коллективный выход в театр «На Левом берегу» ребят студии Семицветик «Снежная королева»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38469CBF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Сорокина Т.Г. Вертковская,10</w:t>
            </w:r>
          </w:p>
        </w:tc>
      </w:tr>
      <w:tr w:rsidR="006E3024" w:rsidRPr="006E3024" w14:paraId="4C86105D" w14:textId="77777777" w:rsidTr="00A676B7">
        <w:trPr>
          <w:trHeight w:val="510"/>
        </w:trPr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</w:tcPr>
          <w:p w14:paraId="532C7119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75F7C9E" w14:textId="77777777" w:rsid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 января среда</w:t>
            </w:r>
          </w:p>
          <w:p w14:paraId="6AFBB43B" w14:textId="76D7F16E" w:rsidR="00103CDF" w:rsidRPr="00103CDF" w:rsidRDefault="00103CDF" w:rsidP="00103C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Д/а </w:t>
            </w:r>
            <w:r w:rsidRPr="00103C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Третьякова Л.В.</w:t>
            </w:r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</w:tcPr>
          <w:p w14:paraId="553E27B4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3024" w:rsidRPr="006E3024" w14:paraId="33EE3150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4E2E8FCF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6B4FD1BC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Рождество!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702E1BD2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3024" w:rsidRPr="006E3024" w14:paraId="3CB3A98C" w14:textId="77777777" w:rsidTr="00A676B7">
        <w:trPr>
          <w:trHeight w:val="510"/>
        </w:trPr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</w:tcPr>
          <w:p w14:paraId="53E6A4CD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BCE8E30" w14:textId="77777777" w:rsid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08 января четверг </w:t>
            </w:r>
          </w:p>
          <w:p w14:paraId="524D2509" w14:textId="7DD068F6" w:rsidR="00103CDF" w:rsidRPr="00103CDF" w:rsidRDefault="00103CDF" w:rsidP="00103CDF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Д/а </w:t>
            </w:r>
            <w:r w:rsidRPr="00103C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Черненко Т.В.</w:t>
            </w:r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</w:tcPr>
          <w:p w14:paraId="7492BEEE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6E3024" w:rsidRPr="006E3024" w14:paraId="5FAC036E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537C27B7" w14:textId="70587C9F" w:rsidR="006E3024" w:rsidRPr="006E3024" w:rsidRDefault="00103CDF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CDF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5D0C78BC" w14:textId="02494988" w:rsidR="006E3024" w:rsidRPr="006E3024" w:rsidRDefault="00103CDF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3C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Выход семейного клуба «Говоруша» в краеведческий музей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1C8B3620" w14:textId="77777777" w:rsidR="00103CDF" w:rsidRPr="00103CDF" w:rsidRDefault="00103CDF" w:rsidP="00103CDF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C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Павлоцкая О.В.</w:t>
            </w:r>
          </w:p>
          <w:p w14:paraId="4280BBA8" w14:textId="23A8324F" w:rsidR="006E3024" w:rsidRPr="006E3024" w:rsidRDefault="00103CDF" w:rsidP="00103CDF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C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Красный проспект, 23</w:t>
            </w:r>
          </w:p>
        </w:tc>
      </w:tr>
      <w:tr w:rsidR="006E3024" w:rsidRPr="006E3024" w14:paraId="2EBD088C" w14:textId="77777777" w:rsidTr="00A676B7">
        <w:trPr>
          <w:trHeight w:val="510"/>
        </w:trPr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</w:tcPr>
          <w:p w14:paraId="650C8646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01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04F5926" w14:textId="77777777" w:rsid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09 января пятница </w:t>
            </w:r>
          </w:p>
          <w:p w14:paraId="2C881A2D" w14:textId="097222DD" w:rsidR="00103CDF" w:rsidRPr="00103CDF" w:rsidRDefault="00103CDF" w:rsidP="00103C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Д/а </w:t>
            </w:r>
            <w:r w:rsidRPr="00103C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Чуб А.С.</w:t>
            </w:r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</w:tcPr>
          <w:p w14:paraId="7C60F5A7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E3024" w:rsidRPr="006E3024" w14:paraId="65DA0713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24FDA686" w14:textId="01E25914" w:rsidR="006E3024" w:rsidRPr="006E3024" w:rsidRDefault="00103CDF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CDF">
              <w:rPr>
                <w:rFonts w:ascii="Times New Roman" w:eastAsia="Times New Roman" w:hAnsi="Times New Roman" w:cs="Times New Roman"/>
                <w:sz w:val="24"/>
                <w:szCs w:val="24"/>
              </w:rPr>
              <w:t>12.00-18.00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31EA16FB" w14:textId="089B585E" w:rsidR="006E3024" w:rsidRPr="006E3024" w:rsidRDefault="00103CDF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3C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Мастер-класс для учащихся школы робототехники «</w:t>
            </w:r>
            <w:r w:rsidRPr="00103C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Roboland</w:t>
            </w:r>
            <w:r w:rsidRPr="00103C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688469B1" w14:textId="77777777" w:rsidR="00103CDF" w:rsidRPr="00103CDF" w:rsidRDefault="00103CDF" w:rsidP="00103CDF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C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Лярский Р.А.</w:t>
            </w:r>
          </w:p>
          <w:p w14:paraId="7C806CC7" w14:textId="3AD79A58" w:rsidR="006E3024" w:rsidRPr="006E3024" w:rsidRDefault="00103CDF" w:rsidP="00103CDF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C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Степная, 3</w:t>
            </w:r>
          </w:p>
        </w:tc>
      </w:tr>
      <w:tr w:rsidR="006E3024" w:rsidRPr="006E3024" w14:paraId="6A61B3AA" w14:textId="77777777" w:rsidTr="00A676B7">
        <w:trPr>
          <w:trHeight w:val="510"/>
        </w:trPr>
        <w:tc>
          <w:tcPr>
            <w:tcW w:w="1500" w:type="dxa"/>
            <w:tcBorders>
              <w:top w:val="single" w:sz="12" w:space="0" w:color="000000"/>
              <w:bottom w:val="single" w:sz="12" w:space="0" w:color="000000"/>
            </w:tcBorders>
          </w:tcPr>
          <w:p w14:paraId="784E5C9C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01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401877B" w14:textId="77777777" w:rsid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10 января суббота</w:t>
            </w:r>
          </w:p>
          <w:p w14:paraId="7143BE69" w14:textId="57777E43" w:rsidR="00103CDF" w:rsidRPr="00103CDF" w:rsidRDefault="00103CDF" w:rsidP="00103CD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Д/а</w:t>
            </w:r>
            <w:r w:rsidRPr="00103C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Житенко Е.И.</w:t>
            </w:r>
          </w:p>
        </w:tc>
        <w:tc>
          <w:tcPr>
            <w:tcW w:w="3119" w:type="dxa"/>
            <w:tcBorders>
              <w:top w:val="single" w:sz="12" w:space="0" w:color="000000"/>
              <w:bottom w:val="single" w:sz="12" w:space="0" w:color="000000"/>
            </w:tcBorders>
          </w:tcPr>
          <w:p w14:paraId="4EECB828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</w:rPr>
            </w:pPr>
          </w:p>
        </w:tc>
      </w:tr>
      <w:tr w:rsidR="006E3024" w:rsidRPr="006E3024" w14:paraId="0F10897F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4136787E" w14:textId="1F4A4D13" w:rsidR="006E3024" w:rsidRPr="006E3024" w:rsidRDefault="00103CDF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3CDF">
              <w:rPr>
                <w:rFonts w:ascii="Times New Roman" w:eastAsia="Times New Roman" w:hAnsi="Times New Roman" w:cs="Times New Roman"/>
                <w:sz w:val="24"/>
                <w:szCs w:val="24"/>
              </w:rPr>
              <w:t>12.00-17.00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61B95DA7" w14:textId="0BE3D967" w:rsidR="006E3024" w:rsidRPr="006E3024" w:rsidRDefault="004F0064" w:rsidP="006E302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0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Мастер-класс «Представление конструктора для домашних нужд» для родителей и учащихся школы робототехники «</w:t>
            </w:r>
            <w:r w:rsidRPr="004F00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Roboland</w:t>
            </w:r>
            <w:r w:rsidRPr="004F006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255AC84A" w14:textId="77777777" w:rsidR="004F0064" w:rsidRPr="00103CDF" w:rsidRDefault="004F0064" w:rsidP="004F006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C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Лярский Р.А.</w:t>
            </w:r>
          </w:p>
          <w:p w14:paraId="1F4AAE61" w14:textId="26C281F2" w:rsidR="006E3024" w:rsidRPr="006E3024" w:rsidRDefault="004F0064" w:rsidP="004F006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103C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Степная, 3</w:t>
            </w:r>
          </w:p>
        </w:tc>
      </w:tr>
      <w:tr w:rsidR="006E3024" w:rsidRPr="006E3024" w14:paraId="44495746" w14:textId="77777777" w:rsidTr="00A676B7">
        <w:trPr>
          <w:trHeight w:val="510"/>
        </w:trPr>
        <w:tc>
          <w:tcPr>
            <w:tcW w:w="1500" w:type="dxa"/>
            <w:tcBorders>
              <w:top w:val="single" w:sz="12" w:space="0" w:color="000000"/>
              <w:bottom w:val="nil"/>
            </w:tcBorders>
          </w:tcPr>
          <w:p w14:paraId="087780D7" w14:textId="77777777" w:rsidR="006E3024" w:rsidRP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6013" w:type="dxa"/>
            <w:tcBorders>
              <w:top w:val="single" w:sz="12" w:space="0" w:color="000000"/>
              <w:bottom w:val="nil"/>
            </w:tcBorders>
            <w:vAlign w:val="center"/>
          </w:tcPr>
          <w:p w14:paraId="0AC84C5F" w14:textId="77777777" w:rsidR="006E3024" w:rsidRDefault="006E3024" w:rsidP="006E3024">
            <w:pPr>
              <w:spacing w:line="240" w:lineRule="auto"/>
              <w:ind w:right="-54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val="ru-RU"/>
              </w:rPr>
            </w:pPr>
            <w:r w:rsidRPr="006E3024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11 января воскресенье</w:t>
            </w:r>
          </w:p>
          <w:p w14:paraId="6B967851" w14:textId="2054BF55" w:rsidR="004F0064" w:rsidRPr="004F0064" w:rsidRDefault="004F0064" w:rsidP="004F006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Д/а</w:t>
            </w:r>
            <w:r w:rsidRPr="004F00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Параскун Е.В.</w:t>
            </w:r>
          </w:p>
        </w:tc>
        <w:tc>
          <w:tcPr>
            <w:tcW w:w="3119" w:type="dxa"/>
            <w:tcBorders>
              <w:top w:val="single" w:sz="12" w:space="0" w:color="000000"/>
              <w:bottom w:val="nil"/>
            </w:tcBorders>
          </w:tcPr>
          <w:p w14:paraId="0692AED2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</w:rPr>
            </w:pPr>
          </w:p>
        </w:tc>
      </w:tr>
      <w:tr w:rsidR="006E3024" w:rsidRPr="006E3024" w14:paraId="1862D0A2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4CA5FFFB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10.00-16.00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175A1B13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Рождественский фестиваль «КубоДомиУм»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76CD680A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Параскун Е.В.</w:t>
            </w:r>
          </w:p>
          <w:p w14:paraId="411D340E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Станиславского, 4</w:t>
            </w:r>
          </w:p>
        </w:tc>
      </w:tr>
      <w:tr w:rsidR="006E3024" w:rsidRPr="006E3024" w14:paraId="073B0647" w14:textId="77777777" w:rsidTr="00A676B7">
        <w:trPr>
          <w:trHeight w:val="375"/>
        </w:trPr>
        <w:tc>
          <w:tcPr>
            <w:tcW w:w="1500" w:type="dxa"/>
            <w:tcBorders>
              <w:top w:val="single" w:sz="4" w:space="0" w:color="000000"/>
              <w:bottom w:val="single" w:sz="4" w:space="0" w:color="000000"/>
            </w:tcBorders>
          </w:tcPr>
          <w:p w14:paraId="21EA9EA3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6013" w:type="dxa"/>
            <w:tcBorders>
              <w:top w:val="single" w:sz="4" w:space="0" w:color="000000"/>
              <w:bottom w:val="single" w:sz="4" w:space="0" w:color="000000"/>
            </w:tcBorders>
          </w:tcPr>
          <w:p w14:paraId="40D48724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Новогодний семейный чемпионат по Cuboro на кубок Деда Мороза «КубоДом 2024»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14:paraId="34514533" w14:textId="77777777" w:rsidR="006E3024" w:rsidRPr="006E3024" w:rsidRDefault="006E3024" w:rsidP="006E302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Параскун Е.В.</w:t>
            </w:r>
          </w:p>
          <w:p w14:paraId="2CD87631" w14:textId="77777777" w:rsidR="006E3024" w:rsidRPr="006E3024" w:rsidRDefault="006E3024" w:rsidP="006E3024">
            <w:pPr>
              <w:spacing w:line="240" w:lineRule="auto"/>
              <w:ind w:right="-54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E30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Станиславского, 4</w:t>
            </w:r>
          </w:p>
        </w:tc>
      </w:tr>
    </w:tbl>
    <w:p w14:paraId="7E6C886A" w14:textId="77777777" w:rsidR="006E3024" w:rsidRPr="006E3024" w:rsidRDefault="006E3024" w:rsidP="006E3024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171DF10" w14:textId="77777777" w:rsidR="006E3024" w:rsidRPr="008557C0" w:rsidRDefault="006E3024">
      <w:pPr>
        <w:rPr>
          <w:lang w:val="ru-RU"/>
        </w:rPr>
      </w:pPr>
    </w:p>
    <w:sectPr w:rsidR="006E3024" w:rsidRPr="008557C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9C0A2" w14:textId="77777777" w:rsidR="00D5205F" w:rsidRDefault="00D5205F" w:rsidP="008557C0">
      <w:pPr>
        <w:spacing w:line="240" w:lineRule="auto"/>
      </w:pPr>
      <w:r>
        <w:separator/>
      </w:r>
    </w:p>
  </w:endnote>
  <w:endnote w:type="continuationSeparator" w:id="0">
    <w:p w14:paraId="60858C68" w14:textId="77777777" w:rsidR="00D5205F" w:rsidRDefault="00D5205F" w:rsidP="008557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377FD" w14:textId="77777777" w:rsidR="00D5205F" w:rsidRDefault="00D5205F" w:rsidP="008557C0">
      <w:pPr>
        <w:spacing w:line="240" w:lineRule="auto"/>
      </w:pPr>
      <w:r>
        <w:separator/>
      </w:r>
    </w:p>
  </w:footnote>
  <w:footnote w:type="continuationSeparator" w:id="0">
    <w:p w14:paraId="7F5827E9" w14:textId="77777777" w:rsidR="00D5205F" w:rsidRDefault="00D5205F" w:rsidP="008557C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A1915"/>
    <w:multiLevelType w:val="multilevel"/>
    <w:tmpl w:val="D9D66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179"/>
    <w:rsid w:val="000A111B"/>
    <w:rsid w:val="00103CDF"/>
    <w:rsid w:val="001805F5"/>
    <w:rsid w:val="00296EAB"/>
    <w:rsid w:val="00416714"/>
    <w:rsid w:val="004F0064"/>
    <w:rsid w:val="005174F7"/>
    <w:rsid w:val="00581884"/>
    <w:rsid w:val="005E1AF4"/>
    <w:rsid w:val="006E3024"/>
    <w:rsid w:val="007438AD"/>
    <w:rsid w:val="007F242D"/>
    <w:rsid w:val="008557C0"/>
    <w:rsid w:val="00856CBC"/>
    <w:rsid w:val="00866759"/>
    <w:rsid w:val="009A12D9"/>
    <w:rsid w:val="00A04AF7"/>
    <w:rsid w:val="00B323C5"/>
    <w:rsid w:val="00B80167"/>
    <w:rsid w:val="00B97465"/>
    <w:rsid w:val="00BE0DA6"/>
    <w:rsid w:val="00BF170E"/>
    <w:rsid w:val="00C21AB1"/>
    <w:rsid w:val="00D42DF1"/>
    <w:rsid w:val="00D5205F"/>
    <w:rsid w:val="00E54D28"/>
    <w:rsid w:val="00EB2179"/>
    <w:rsid w:val="00EE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5D5E"/>
  <w15:docId w15:val="{41028BC5-455C-4EDB-9EE3-1835E3B68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b">
    <w:name w:val="header"/>
    <w:basedOn w:val="a"/>
    <w:link w:val="afc"/>
    <w:uiPriority w:val="99"/>
    <w:unhideWhenUsed/>
    <w:rsid w:val="008557C0"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0"/>
    <w:link w:val="afb"/>
    <w:uiPriority w:val="99"/>
    <w:rsid w:val="008557C0"/>
  </w:style>
  <w:style w:type="paragraph" w:styleId="afd">
    <w:name w:val="footer"/>
    <w:basedOn w:val="a"/>
    <w:link w:val="afe"/>
    <w:uiPriority w:val="99"/>
    <w:unhideWhenUsed/>
    <w:rsid w:val="008557C0"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8557C0"/>
  </w:style>
  <w:style w:type="paragraph" w:styleId="aff">
    <w:name w:val="Normal (Web)"/>
    <w:basedOn w:val="a"/>
    <w:uiPriority w:val="99"/>
    <w:semiHidden/>
    <w:unhideWhenUsed/>
    <w:rsid w:val="008557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 Параскун</dc:creator>
  <cp:lastModifiedBy>М.Третьякова</cp:lastModifiedBy>
  <cp:revision>6</cp:revision>
  <cp:lastPrinted>2024-12-18T08:32:00Z</cp:lastPrinted>
  <dcterms:created xsi:type="dcterms:W3CDTF">2025-12-12T06:20:00Z</dcterms:created>
  <dcterms:modified xsi:type="dcterms:W3CDTF">2025-12-18T10:49:00Z</dcterms:modified>
</cp:coreProperties>
</file>